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BE1D2" w14:textId="4EEE2167" w:rsidR="00C82540" w:rsidRDefault="00C82540" w:rsidP="000E4BF3">
      <w:pPr>
        <w:jc w:val="both"/>
        <w:rPr>
          <w:b/>
          <w:bCs/>
        </w:rPr>
      </w:pPr>
    </w:p>
    <w:p w14:paraId="735B115F" w14:textId="77777777" w:rsidR="00C82540" w:rsidRDefault="00C82540" w:rsidP="00C82540">
      <w:pPr>
        <w:rPr>
          <w:b/>
          <w:sz w:val="28"/>
        </w:rPr>
      </w:pPr>
      <w:r w:rsidRPr="00222337"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7FD5186" wp14:editId="4C2D7392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019300" cy="387985"/>
            <wp:effectExtent l="0" t="0" r="0" b="0"/>
            <wp:wrapTopAndBottom/>
            <wp:docPr id="1" name="Obraz 1" descr="C:\Users\a.los\Desktop\A.Korzeniowska\MPK\z Pulpitu\mpk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os\Desktop\A.Korzeniowska\MPK\z Pulpitu\mpk.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64EE5" w14:textId="0458301A" w:rsidR="00C82540" w:rsidRDefault="00C82540" w:rsidP="00C82540">
      <w:pPr>
        <w:jc w:val="right"/>
        <w:rPr>
          <w:szCs w:val="26"/>
        </w:rPr>
      </w:pPr>
      <w:r w:rsidRPr="008B62C2">
        <w:rPr>
          <w:sz w:val="28"/>
        </w:rPr>
        <w:tab/>
      </w:r>
      <w:r w:rsidRPr="008B62C2">
        <w:rPr>
          <w:sz w:val="28"/>
        </w:rPr>
        <w:tab/>
      </w:r>
      <w:r w:rsidRPr="008B62C2">
        <w:rPr>
          <w:sz w:val="28"/>
        </w:rPr>
        <w:tab/>
      </w:r>
      <w:r w:rsidRPr="008B62C2">
        <w:rPr>
          <w:sz w:val="28"/>
        </w:rPr>
        <w:tab/>
      </w:r>
      <w:r w:rsidRPr="008B62C2">
        <w:rPr>
          <w:sz w:val="28"/>
        </w:rPr>
        <w:tab/>
      </w:r>
      <w:r w:rsidRPr="008B62C2">
        <w:rPr>
          <w:sz w:val="28"/>
        </w:rPr>
        <w:tab/>
      </w:r>
      <w:r w:rsidRPr="008B62C2">
        <w:rPr>
          <w:sz w:val="28"/>
        </w:rPr>
        <w:tab/>
      </w:r>
      <w:r w:rsidRPr="008B62C2">
        <w:rPr>
          <w:sz w:val="28"/>
        </w:rPr>
        <w:tab/>
      </w:r>
      <w:r w:rsidRPr="00E56A71">
        <w:rPr>
          <w:szCs w:val="26"/>
        </w:rPr>
        <w:t xml:space="preserve">Wrocław, </w:t>
      </w:r>
      <w:r>
        <w:rPr>
          <w:szCs w:val="26"/>
        </w:rPr>
        <w:t>2</w:t>
      </w:r>
      <w:r w:rsidR="00685E05">
        <w:rPr>
          <w:szCs w:val="26"/>
        </w:rPr>
        <w:t>6</w:t>
      </w:r>
      <w:r w:rsidRPr="00E56A71">
        <w:rPr>
          <w:szCs w:val="26"/>
        </w:rPr>
        <w:t xml:space="preserve"> listopada 2020 r.</w:t>
      </w:r>
    </w:p>
    <w:p w14:paraId="0BFC96BB" w14:textId="77777777" w:rsidR="00C82540" w:rsidRDefault="00C82540" w:rsidP="00C82540">
      <w:pPr>
        <w:jc w:val="right"/>
        <w:rPr>
          <w:szCs w:val="26"/>
        </w:rPr>
      </w:pPr>
    </w:p>
    <w:p w14:paraId="49886034" w14:textId="32105E27" w:rsidR="00C82540" w:rsidRDefault="00C82540" w:rsidP="00C82540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Nowe życie autobusowej tapicerk</w:t>
      </w:r>
      <w:r w:rsidR="00685E05">
        <w:rPr>
          <w:b/>
          <w:sz w:val="28"/>
          <w:szCs w:val="28"/>
        </w:rPr>
        <w:t>i</w:t>
      </w:r>
      <w:r w:rsidR="00E43725">
        <w:rPr>
          <w:b/>
          <w:sz w:val="28"/>
          <w:szCs w:val="28"/>
        </w:rPr>
        <w:t xml:space="preserve">. Teraz ogrzeje </w:t>
      </w:r>
      <w:r w:rsidR="00237DA8">
        <w:rPr>
          <w:b/>
          <w:sz w:val="28"/>
          <w:szCs w:val="28"/>
        </w:rPr>
        <w:t>bezdomne zwierzęta</w:t>
      </w:r>
    </w:p>
    <w:p w14:paraId="75F32075" w14:textId="0362F52B" w:rsidR="00227105" w:rsidRDefault="000E4BF3" w:rsidP="000E4BF3">
      <w:pPr>
        <w:jc w:val="both"/>
        <w:rPr>
          <w:b/>
          <w:bCs/>
        </w:rPr>
      </w:pPr>
      <w:r>
        <w:rPr>
          <w:b/>
          <w:bCs/>
        </w:rPr>
        <w:t xml:space="preserve">Niezwykłą pasję posiada jedna z pracownic wrocławskiego MPK. Pani Justyna miłość do zwierząt połączyła z popularną ostatnio ideą </w:t>
      </w:r>
      <w:r w:rsidR="00C82540">
        <w:rPr>
          <w:b/>
          <w:bCs/>
        </w:rPr>
        <w:t>„</w:t>
      </w:r>
      <w:r>
        <w:rPr>
          <w:b/>
          <w:bCs/>
        </w:rPr>
        <w:t>zero waste</w:t>
      </w:r>
      <w:r w:rsidR="00C82540">
        <w:rPr>
          <w:b/>
          <w:bCs/>
        </w:rPr>
        <w:t>”, czyli niemarnowania surowców</w:t>
      </w:r>
      <w:r>
        <w:rPr>
          <w:b/>
          <w:bCs/>
        </w:rPr>
        <w:t xml:space="preserve">. </w:t>
      </w:r>
      <w:r w:rsidR="00ED1BE6">
        <w:rPr>
          <w:b/>
          <w:bCs/>
        </w:rPr>
        <w:t xml:space="preserve">Ze ścinek z </w:t>
      </w:r>
      <w:r w:rsidR="00FC4ECC">
        <w:rPr>
          <w:b/>
          <w:bCs/>
        </w:rPr>
        <w:t xml:space="preserve">tapicerki wykonała </w:t>
      </w:r>
      <w:r w:rsidR="009E1B03">
        <w:rPr>
          <w:b/>
          <w:bCs/>
        </w:rPr>
        <w:t xml:space="preserve">ciepłe posłania </w:t>
      </w:r>
      <w:r w:rsidR="00FC4ECC">
        <w:rPr>
          <w:b/>
          <w:bCs/>
        </w:rPr>
        <w:t>dla podopiecznych wrocławskiego schroniska.</w:t>
      </w:r>
    </w:p>
    <w:p w14:paraId="04ABCAFB" w14:textId="60BB386C" w:rsidR="000E4BF3" w:rsidRDefault="000E4BF3" w:rsidP="00C82540">
      <w:pPr>
        <w:jc w:val="both"/>
      </w:pPr>
      <w:r>
        <w:t xml:space="preserve">Pani Justyna pracuje w </w:t>
      </w:r>
      <w:r w:rsidR="00EF6BA0">
        <w:t>D</w:t>
      </w:r>
      <w:r>
        <w:t xml:space="preserve">ziale </w:t>
      </w:r>
      <w:r w:rsidR="00EF6BA0">
        <w:t>L</w:t>
      </w:r>
      <w:r>
        <w:t>ogistyki</w:t>
      </w:r>
      <w:r w:rsidR="00EF6BA0">
        <w:t xml:space="preserve"> MPK,</w:t>
      </w:r>
      <w:r>
        <w:t xml:space="preserve"> w zajezdni autobusowej przy ul. Obornickiej. Tam – oprócz myjni, stacji paliwowej czy hal warsztatowych – działa tapicernia, która odpowiada za obijanie siedzeń w autobusach odpowiednim materiałem. Do tego celu nie da się jednak wykorzystać całej tkaniny – zawsze powstaną jakieś ścinki. Zwykle trafiały one do utylizacji</w:t>
      </w:r>
      <w:r w:rsidR="006D3AC7">
        <w:t xml:space="preserve"> jako odpad,</w:t>
      </w:r>
      <w:r>
        <w:t xml:space="preserve"> ale pomysłowa pracownica MPK </w:t>
      </w:r>
      <w:r w:rsidR="009E1B03">
        <w:t xml:space="preserve">wykonała z nich 20 </w:t>
      </w:r>
      <w:r w:rsidR="00BE31E9">
        <w:t>wygodnych</w:t>
      </w:r>
      <w:r w:rsidR="008A6E13">
        <w:t xml:space="preserve"> posłań dla psów i kotów z wrocławskiego schroniska.</w:t>
      </w:r>
    </w:p>
    <w:p w14:paraId="4DF3995E" w14:textId="697C1C03" w:rsidR="000E4BF3" w:rsidRPr="00291905" w:rsidRDefault="00C57D95" w:rsidP="006E02B3">
      <w:pPr>
        <w:jc w:val="both"/>
        <w:rPr>
          <w:i/>
        </w:rPr>
      </w:pPr>
      <w:r>
        <w:t xml:space="preserve">– </w:t>
      </w:r>
      <w:r w:rsidR="00800A2A">
        <w:rPr>
          <w:i/>
        </w:rPr>
        <w:t xml:space="preserve">Razem z mężem </w:t>
      </w:r>
      <w:r w:rsidR="00291905">
        <w:rPr>
          <w:i/>
        </w:rPr>
        <w:t xml:space="preserve">bardzo kochamy zwierzęta, sami </w:t>
      </w:r>
      <w:r w:rsidR="00800A2A">
        <w:rPr>
          <w:i/>
        </w:rPr>
        <w:t>mamy psa ze schroniska</w:t>
      </w:r>
      <w:r w:rsidR="00291905">
        <w:rPr>
          <w:i/>
        </w:rPr>
        <w:t xml:space="preserve"> – </w:t>
      </w:r>
      <w:r w:rsidR="00291905">
        <w:t xml:space="preserve">mówi pani Justyna. </w:t>
      </w:r>
      <w:r w:rsidR="00EA5F8D">
        <w:rPr>
          <w:i/>
        </w:rPr>
        <w:t xml:space="preserve">– </w:t>
      </w:r>
      <w:r w:rsidR="00117485">
        <w:rPr>
          <w:i/>
        </w:rPr>
        <w:t xml:space="preserve">Chcieliśmy, aby </w:t>
      </w:r>
      <w:r w:rsidR="00E86C60">
        <w:rPr>
          <w:i/>
        </w:rPr>
        <w:t>psom i kotom z</w:t>
      </w:r>
      <w:r w:rsidR="00EB482F">
        <w:rPr>
          <w:i/>
        </w:rPr>
        <w:t>e</w:t>
      </w:r>
      <w:r w:rsidR="00E86C60">
        <w:rPr>
          <w:i/>
        </w:rPr>
        <w:t xml:space="preserve"> </w:t>
      </w:r>
      <w:r w:rsidR="00C17899">
        <w:rPr>
          <w:i/>
        </w:rPr>
        <w:t xml:space="preserve">schroniska było trochę cieplnej i przytulniej. </w:t>
      </w:r>
      <w:r w:rsidR="006E02B3">
        <w:rPr>
          <w:i/>
        </w:rPr>
        <w:t xml:space="preserve">Wiemy, że zima potrafi </w:t>
      </w:r>
      <w:r w:rsidR="00BB13EB">
        <w:rPr>
          <w:i/>
        </w:rPr>
        <w:t>dać im w kość.</w:t>
      </w:r>
    </w:p>
    <w:p w14:paraId="7F849883" w14:textId="1215B1CC" w:rsidR="000E4BF3" w:rsidRDefault="006D3AC7" w:rsidP="00C82540">
      <w:pPr>
        <w:jc w:val="both"/>
      </w:pPr>
      <w:r>
        <w:t>Całą pracę na rzecz zwierząt pani Justyna wykonała w swoim wolnym czasie. Pomagał jej w tym mąż, który reperował maszynę do szycia.</w:t>
      </w:r>
    </w:p>
    <w:p w14:paraId="73481E1B" w14:textId="2E5E965A" w:rsidR="00057F9B" w:rsidRDefault="00057F9B" w:rsidP="00C82540">
      <w:pPr>
        <w:jc w:val="both"/>
        <w:rPr>
          <w:i/>
          <w:iCs/>
        </w:rPr>
      </w:pPr>
      <w:r>
        <w:t>–</w:t>
      </w:r>
      <w:r w:rsidR="00606DDF">
        <w:t xml:space="preserve"> </w:t>
      </w:r>
      <w:r w:rsidR="00606DDF" w:rsidRPr="00606DDF">
        <w:rPr>
          <w:i/>
          <w:iCs/>
        </w:rPr>
        <w:t>Zawsze powtarzam, że MPK to nie</w:t>
      </w:r>
      <w:r w:rsidR="00C60BD1">
        <w:rPr>
          <w:i/>
          <w:iCs/>
        </w:rPr>
        <w:t xml:space="preserve"> tylko</w:t>
      </w:r>
      <w:r w:rsidR="00606DDF" w:rsidRPr="00606DDF">
        <w:rPr>
          <w:i/>
          <w:iCs/>
        </w:rPr>
        <w:t xml:space="preserve"> autobusy, tramwaje czy torowiska, ale przede wszystkim ludzie</w:t>
      </w:r>
      <w:r w:rsidR="00606DDF">
        <w:t xml:space="preserve"> – mówi prezes MPK </w:t>
      </w:r>
      <w:r w:rsidR="00926A43">
        <w:t>Wrocław</w:t>
      </w:r>
      <w:r w:rsidR="006C1B1D">
        <w:t xml:space="preserve"> </w:t>
      </w:r>
      <w:r w:rsidR="00606DDF">
        <w:t xml:space="preserve">Krzysztof Balawejder. – </w:t>
      </w:r>
      <w:r w:rsidR="00606DDF" w:rsidRPr="00606DDF">
        <w:rPr>
          <w:i/>
          <w:iCs/>
        </w:rPr>
        <w:t xml:space="preserve">Jestem dumny, że nasza załoga składa się z takich </w:t>
      </w:r>
      <w:r w:rsidR="00E626F3">
        <w:rPr>
          <w:i/>
          <w:iCs/>
        </w:rPr>
        <w:t>osób</w:t>
      </w:r>
      <w:r w:rsidR="0087741E">
        <w:rPr>
          <w:i/>
          <w:iCs/>
        </w:rPr>
        <w:t>,</w:t>
      </w:r>
      <w:r w:rsidR="00E626F3">
        <w:rPr>
          <w:i/>
          <w:iCs/>
        </w:rPr>
        <w:t xml:space="preserve"> jak pani Justyna</w:t>
      </w:r>
      <w:r w:rsidR="002E4816">
        <w:rPr>
          <w:i/>
          <w:iCs/>
        </w:rPr>
        <w:t xml:space="preserve"> i pan Zbyszek</w:t>
      </w:r>
      <w:r w:rsidR="00606DDF">
        <w:rPr>
          <w:i/>
          <w:iCs/>
        </w:rPr>
        <w:t>. Nie tylko wrażliwych na los zwierząt i środowiska, ale też niezwykle pomysłowych.</w:t>
      </w:r>
    </w:p>
    <w:p w14:paraId="564BAC87" w14:textId="22E53141" w:rsidR="0000452F" w:rsidRDefault="0000452F" w:rsidP="00C82540">
      <w:pPr>
        <w:jc w:val="both"/>
      </w:pPr>
      <w:r>
        <w:t>Przygotowane posłania trafiły do schroniska dla zwierząt przy ul. Ślazowej.</w:t>
      </w:r>
    </w:p>
    <w:p w14:paraId="6FA55C11" w14:textId="6C589B6B" w:rsidR="00044136" w:rsidRDefault="00DE5E45" w:rsidP="00C82540">
      <w:pPr>
        <w:jc w:val="both"/>
      </w:pPr>
      <w:r>
        <w:t>–</w:t>
      </w:r>
      <w:r>
        <w:rPr>
          <w:i/>
        </w:rPr>
        <w:t xml:space="preserve"> </w:t>
      </w:r>
      <w:r w:rsidR="00044136" w:rsidRPr="00DE5E45">
        <w:rPr>
          <w:i/>
        </w:rPr>
        <w:t>Zima to ciężki czas dla naszych zwierząt</w:t>
      </w:r>
      <w:r w:rsidRPr="00DE5E45">
        <w:rPr>
          <w:i/>
        </w:rPr>
        <w:t xml:space="preserve"> </w:t>
      </w:r>
      <w:r>
        <w:t xml:space="preserve">– mówi Lidia Salata, </w:t>
      </w:r>
      <w:r w:rsidR="0087741E">
        <w:t>d</w:t>
      </w:r>
      <w:r>
        <w:t xml:space="preserve">yrektorka TOZ Schroniska we Wrocławiu. – </w:t>
      </w:r>
      <w:r w:rsidR="00044136" w:rsidRPr="00DE5E45">
        <w:rPr>
          <w:i/>
        </w:rPr>
        <w:t>Staramy się zapewnić im jak najlepsze warunki, ale nadal jest to schronisko, a więc miejsce zupełnie inne niż wygodna kanapa w kochającym domu. Na wagę złota jest zatem wsparcie w postaci kocyków czy ręczników, dzięki którym chronimy zwierzęta przed chłodem. Przywiezione legowiska od razu spodobały się zarówno nam, jak i podopiecznym. Są wygodne i bardzo estetyczne. Bardzo dziękujemy za wsparcie!</w:t>
      </w:r>
    </w:p>
    <w:p w14:paraId="4DD68A5E" w14:textId="54E15B7F" w:rsidR="006D3AC7" w:rsidRPr="00606DDF" w:rsidRDefault="00606DDF" w:rsidP="00C82540">
      <w:pPr>
        <w:jc w:val="both"/>
      </w:pPr>
      <w:r>
        <w:t xml:space="preserve">Warto przypomnieć, że MPK Wrocław – jako przewoźnik – wspiera różne inicjatywy społeczne </w:t>
      </w:r>
      <w:r w:rsidR="006217CE">
        <w:t xml:space="preserve">m.in. takie </w:t>
      </w:r>
      <w:r>
        <w:t>na rzecz</w:t>
      </w:r>
      <w:r w:rsidR="00C82540">
        <w:t xml:space="preserve"> ochrony</w:t>
      </w:r>
      <w:r>
        <w:t xml:space="preserve"> środowiska. </w:t>
      </w:r>
      <w:r w:rsidR="00C82540">
        <w:t>Na przykład o</w:t>
      </w:r>
      <w:r>
        <w:t xml:space="preserve">d niedawna, w ramach walki z nadmierną produkcją plastiku, nie kupuje już swoim kierowcom i motorniczym butelkowanej wody. Zamiast tego – </w:t>
      </w:r>
      <w:r w:rsidR="0087741E">
        <w:t xml:space="preserve">oferuje </w:t>
      </w:r>
      <w:r>
        <w:t>czystą i zdrową kranówkę</w:t>
      </w:r>
      <w:r w:rsidR="0087741E">
        <w:t xml:space="preserve"> ze specjalnych automatów</w:t>
      </w:r>
      <w:r>
        <w:t xml:space="preserve">, którymi mogą oni napełnić wielorazowe </w:t>
      </w:r>
      <w:r w:rsidR="0087741E">
        <w:t xml:space="preserve">butelki </w:t>
      </w:r>
      <w:r>
        <w:t>otrzymanie dzięki współpracy MPK i wrocławskich wodociągów.</w:t>
      </w:r>
    </w:p>
    <w:p w14:paraId="1591BCA8" w14:textId="03E138A2" w:rsidR="000E4BF3" w:rsidRDefault="000E4BF3"/>
    <w:p w14:paraId="14D83902" w14:textId="77777777" w:rsidR="000E4BF3" w:rsidRDefault="000E4BF3"/>
    <w:sectPr w:rsidR="000E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3856E" w14:textId="77777777" w:rsidR="002656B3" w:rsidRDefault="002656B3" w:rsidP="002656B3">
      <w:pPr>
        <w:spacing w:after="0" w:line="240" w:lineRule="auto"/>
      </w:pPr>
      <w:r>
        <w:separator/>
      </w:r>
    </w:p>
  </w:endnote>
  <w:endnote w:type="continuationSeparator" w:id="0">
    <w:p w14:paraId="7F8C8FB8" w14:textId="77777777" w:rsidR="002656B3" w:rsidRDefault="002656B3" w:rsidP="0026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8F564" w14:textId="77777777" w:rsidR="002656B3" w:rsidRDefault="002656B3" w:rsidP="002656B3">
      <w:pPr>
        <w:spacing w:after="0" w:line="240" w:lineRule="auto"/>
      </w:pPr>
      <w:r>
        <w:separator/>
      </w:r>
    </w:p>
  </w:footnote>
  <w:footnote w:type="continuationSeparator" w:id="0">
    <w:p w14:paraId="77D5AF0F" w14:textId="77777777" w:rsidR="002656B3" w:rsidRDefault="002656B3" w:rsidP="00265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1D"/>
    <w:rsid w:val="0000452F"/>
    <w:rsid w:val="00022140"/>
    <w:rsid w:val="00044136"/>
    <w:rsid w:val="00047F63"/>
    <w:rsid w:val="00057F9B"/>
    <w:rsid w:val="000825C6"/>
    <w:rsid w:val="000E4BF3"/>
    <w:rsid w:val="00117485"/>
    <w:rsid w:val="00227105"/>
    <w:rsid w:val="00237DA8"/>
    <w:rsid w:val="00262212"/>
    <w:rsid w:val="002656B3"/>
    <w:rsid w:val="00291905"/>
    <w:rsid w:val="002B3174"/>
    <w:rsid w:val="002E4816"/>
    <w:rsid w:val="00314DE6"/>
    <w:rsid w:val="00365AD3"/>
    <w:rsid w:val="0039341D"/>
    <w:rsid w:val="003C1B01"/>
    <w:rsid w:val="00481670"/>
    <w:rsid w:val="005B7EC5"/>
    <w:rsid w:val="00606DDF"/>
    <w:rsid w:val="006217CE"/>
    <w:rsid w:val="006705BD"/>
    <w:rsid w:val="00685E05"/>
    <w:rsid w:val="006C1B1D"/>
    <w:rsid w:val="006D3AC7"/>
    <w:rsid w:val="006E02B3"/>
    <w:rsid w:val="007C298D"/>
    <w:rsid w:val="007C3C72"/>
    <w:rsid w:val="007F0F65"/>
    <w:rsid w:val="00800A2A"/>
    <w:rsid w:val="008067B0"/>
    <w:rsid w:val="00844C72"/>
    <w:rsid w:val="008535C9"/>
    <w:rsid w:val="0087741E"/>
    <w:rsid w:val="00881ABE"/>
    <w:rsid w:val="008A6E13"/>
    <w:rsid w:val="008C0553"/>
    <w:rsid w:val="009269C6"/>
    <w:rsid w:val="00926A43"/>
    <w:rsid w:val="00967D4A"/>
    <w:rsid w:val="009E1B03"/>
    <w:rsid w:val="00A050FD"/>
    <w:rsid w:val="00A41585"/>
    <w:rsid w:val="00AC1EAD"/>
    <w:rsid w:val="00AF0083"/>
    <w:rsid w:val="00B7596A"/>
    <w:rsid w:val="00B938B9"/>
    <w:rsid w:val="00B97010"/>
    <w:rsid w:val="00BB13EB"/>
    <w:rsid w:val="00BE31E9"/>
    <w:rsid w:val="00BF2600"/>
    <w:rsid w:val="00C17899"/>
    <w:rsid w:val="00C17D18"/>
    <w:rsid w:val="00C57D95"/>
    <w:rsid w:val="00C60BD1"/>
    <w:rsid w:val="00C82540"/>
    <w:rsid w:val="00DB4359"/>
    <w:rsid w:val="00DE5E45"/>
    <w:rsid w:val="00E04848"/>
    <w:rsid w:val="00E43725"/>
    <w:rsid w:val="00E626F3"/>
    <w:rsid w:val="00E65048"/>
    <w:rsid w:val="00E74E57"/>
    <w:rsid w:val="00E86C60"/>
    <w:rsid w:val="00E87B1A"/>
    <w:rsid w:val="00EA5F8D"/>
    <w:rsid w:val="00EB482F"/>
    <w:rsid w:val="00ED1BE6"/>
    <w:rsid w:val="00EF6BA0"/>
    <w:rsid w:val="00FB36EC"/>
    <w:rsid w:val="00FC4ECC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6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6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Zdancewicz Damian</dc:creator>
  <cp:keywords/>
  <dc:description/>
  <cp:lastModifiedBy>Bartosz Chochołowski</cp:lastModifiedBy>
  <cp:revision>67</cp:revision>
  <dcterms:created xsi:type="dcterms:W3CDTF">2020-11-26T12:31:00Z</dcterms:created>
  <dcterms:modified xsi:type="dcterms:W3CDTF">2020-11-26T13:54:00Z</dcterms:modified>
</cp:coreProperties>
</file>